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3AAE7DA6" w:rsidR="00587F26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>поставку брендированных корпоративных подарочных наборов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5212089A" w14:textId="30183601" w:rsidR="0017227D" w:rsidRPr="00D26669" w:rsidRDefault="008F2002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Уринбоев Абдувохид</w:t>
            </w:r>
            <w:r w:rsidR="0017227D" w:rsidRPr="00D26669">
              <w:rPr>
                <w:rFonts w:ascii="Arial" w:hAnsi="Arial" w:cs="Arial"/>
                <w:sz w:val="20"/>
                <w:szCs w:val="20"/>
              </w:rPr>
              <w:t>, </w:t>
            </w:r>
            <w:hyperlink r:id="rId7" w:history="1">
              <w:r w:rsidR="0017227D"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1AE28D35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внут.: </w:t>
            </w:r>
            <w:r w:rsidR="00D50C39">
              <w:rPr>
                <w:rFonts w:ascii="Arial" w:hAnsi="Arial" w:cs="Arial"/>
                <w:sz w:val="20"/>
                <w:szCs w:val="20"/>
              </w:rPr>
              <w:t>0494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78568138" w:rsidR="00B03069" w:rsidRPr="00F5569D" w:rsidRDefault="008F2002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Поставка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брендированных корпоративных подарочных наборов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 xml:space="preserve"> (Приложение 3).</w:t>
            </w:r>
          </w:p>
        </w:tc>
      </w:tr>
      <w:tr w:rsidR="00B03069" w:rsidRPr="006A7A51" w14:paraId="469DC7F1" w14:textId="77777777" w:rsidTr="0017227D">
        <w:trPr>
          <w:trHeight w:val="1505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54443717" w14:textId="62F8B46A" w:rsidR="008F2002" w:rsidRDefault="006F233E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="008F2002">
              <w:rPr>
                <w:rFonts w:ascii="Arial" w:hAnsi="Arial" w:cs="Arial"/>
                <w:sz w:val="20"/>
                <w:szCs w:val="20"/>
              </w:rPr>
              <w:t>рендированны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8F2002">
              <w:rPr>
                <w:rFonts w:ascii="Arial" w:hAnsi="Arial" w:cs="Arial"/>
                <w:sz w:val="20"/>
                <w:szCs w:val="20"/>
              </w:rPr>
              <w:t xml:space="preserve"> корпоративны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8F2002">
              <w:rPr>
                <w:rFonts w:ascii="Arial" w:hAnsi="Arial" w:cs="Arial"/>
                <w:sz w:val="20"/>
                <w:szCs w:val="20"/>
              </w:rPr>
              <w:t xml:space="preserve"> подарочны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="008F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8F2002">
              <w:rPr>
                <w:rFonts w:ascii="Arial" w:hAnsi="Arial" w:cs="Arial"/>
                <w:sz w:val="20"/>
                <w:szCs w:val="20"/>
              </w:rPr>
              <w:t>абор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="008F20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(5в1) в количестве </w:t>
            </w:r>
            <w:r w:rsidR="003B3469"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 xml:space="preserve"> штук, </w:t>
            </w:r>
            <w:r w:rsidR="008F2002">
              <w:rPr>
                <w:rFonts w:ascii="Arial" w:hAnsi="Arial" w:cs="Arial"/>
                <w:sz w:val="20"/>
                <w:szCs w:val="20"/>
              </w:rPr>
              <w:t xml:space="preserve">согласно 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 w:rsidR="00423D55" w:rsidRPr="00F5569D">
              <w:rPr>
                <w:rFonts w:ascii="Arial" w:hAnsi="Arial" w:cs="Arial"/>
                <w:sz w:val="20"/>
                <w:szCs w:val="20"/>
              </w:rPr>
              <w:t>е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>хническому</w:t>
            </w:r>
            <w:r w:rsidR="00D32CA8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>заданию</w:t>
            </w:r>
            <w:r w:rsidR="008F2002">
              <w:rPr>
                <w:rFonts w:ascii="Arial" w:hAnsi="Arial" w:cs="Arial"/>
                <w:sz w:val="20"/>
                <w:szCs w:val="20"/>
              </w:rPr>
              <w:t xml:space="preserve"> (Приложение 3), состоящие из</w:t>
            </w:r>
            <w:bookmarkStart w:id="0" w:name="_GoBack"/>
            <w:bookmarkEnd w:id="0"/>
            <w:r w:rsidR="008F20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5CF55B" w14:textId="2416C849" w:rsidR="008F2002" w:rsidRDefault="00357245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Е</w:t>
            </w:r>
            <w:r w:rsidR="008F2002">
              <w:rPr>
                <w:rFonts w:ascii="Arial" w:hAnsi="Arial"/>
                <w:i w:val="0"/>
              </w:rPr>
              <w:t>жедневник;</w:t>
            </w:r>
          </w:p>
          <w:p w14:paraId="3E1CDAC9" w14:textId="0202850A" w:rsidR="008F2002" w:rsidRDefault="008F2002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Ручка шариковая;</w:t>
            </w:r>
          </w:p>
          <w:p w14:paraId="35B68C5A" w14:textId="05144AB7" w:rsidR="008F2002" w:rsidRDefault="008F2002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Картхолдер;</w:t>
            </w:r>
          </w:p>
          <w:p w14:paraId="7682F9C9" w14:textId="1519BC48" w:rsidR="008F2002" w:rsidRDefault="00357245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Флэ</w:t>
            </w:r>
            <w:r w:rsidR="008F2002">
              <w:rPr>
                <w:rFonts w:ascii="Arial" w:hAnsi="Arial"/>
                <w:i w:val="0"/>
              </w:rPr>
              <w:t>шка;</w:t>
            </w:r>
          </w:p>
          <w:p w14:paraId="0C931444" w14:textId="36CC367D" w:rsidR="008F2002" w:rsidRDefault="008F2002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Брелок;</w:t>
            </w:r>
          </w:p>
          <w:p w14:paraId="6B521287" w14:textId="78206002" w:rsidR="00EC50FF" w:rsidRPr="008F2002" w:rsidRDefault="008F2002" w:rsidP="0017227D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Подарочная коробка.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6A7A51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</w:t>
            </w:r>
            <w:r w:rsidR="00EC50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7A51">
              <w:rPr>
                <w:rFonts w:ascii="Arial" w:hAnsi="Arial" w:cs="Arial"/>
                <w:sz w:val="20"/>
                <w:szCs w:val="20"/>
              </w:rPr>
              <w:t>отечественных производителей и поставщиков - сум РУз (UZS).</w:t>
            </w:r>
          </w:p>
          <w:p w14:paraId="62C9499E" w14:textId="77777777" w:rsidR="00B03069" w:rsidRPr="006A7A51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США(USD)</w:t>
            </w: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0B03FCAD" w14:textId="77777777" w:rsidR="00E92D24" w:rsidRPr="006A7A51" w:rsidRDefault="00E92D24" w:rsidP="00E92D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  <w:p w14:paraId="61B7F6B0" w14:textId="4B696250" w:rsidR="00B03069" w:rsidRPr="006A7A51" w:rsidRDefault="00E92D24" w:rsidP="008F200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Перечень </w:t>
            </w:r>
            <w:r w:rsidR="008F2002">
              <w:rPr>
                <w:rFonts w:ascii="Arial" w:hAnsi="Arial" w:cs="Arial"/>
                <w:sz w:val="20"/>
                <w:szCs w:val="20"/>
              </w:rPr>
              <w:t>товаров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 к доставке в каждый адрес будет согласован в процессе подготовки договора.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6A7A51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43B8EF95" w:rsidR="006A7A51" w:rsidRPr="00F53960" w:rsidRDefault="006A7A51" w:rsidP="008F2002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b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F53960">
              <w:rPr>
                <w:rFonts w:ascii="Arial" w:hAnsi="Arial"/>
                <w:b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Не более </w:t>
            </w:r>
            <w:r w:rsidR="008F2002" w:rsidRPr="00F53960">
              <w:rPr>
                <w:rFonts w:ascii="Arial" w:hAnsi="Arial"/>
                <w:b/>
                <w:bCs w:val="0"/>
                <w:i w:val="0"/>
                <w:iCs w:val="0"/>
                <w:color w:val="000000"/>
                <w:sz w:val="20"/>
                <w:szCs w:val="20"/>
              </w:rPr>
              <w:t>20</w:t>
            </w:r>
            <w:r w:rsidRPr="00F53960">
              <w:rPr>
                <w:rFonts w:ascii="Arial" w:hAnsi="Arial"/>
                <w:b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календарных дней</w:t>
            </w:r>
            <w:r w:rsidR="008F2002" w:rsidRPr="00F53960">
              <w:rPr>
                <w:rFonts w:ascii="Arial" w:hAnsi="Arial"/>
                <w:b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после подписания договора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«Hamkorbank»;</w:t>
            </w:r>
          </w:p>
          <w:p w14:paraId="726795AF" w14:textId="7B3870A5" w:rsidR="0017227D" w:rsidRPr="00F53960" w:rsidRDefault="006A7A51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53960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F53960">
              <w:rPr>
                <w:rFonts w:ascii="Arial" w:hAnsi="Arial"/>
                <w:i w:val="0"/>
              </w:rPr>
              <w:t>поставк</w:t>
            </w:r>
            <w:r w:rsidR="0017227D" w:rsidRPr="00F53960">
              <w:rPr>
                <w:rFonts w:ascii="Arial" w:hAnsi="Arial"/>
                <w:i w:val="0"/>
              </w:rPr>
              <w:t>и</w:t>
            </w:r>
            <w:r w:rsidR="00FE6851" w:rsidRPr="00F53960">
              <w:rPr>
                <w:rFonts w:ascii="Arial" w:hAnsi="Arial"/>
                <w:i w:val="0"/>
              </w:rPr>
              <w:t xml:space="preserve"> </w:t>
            </w:r>
            <w:r w:rsidR="00175273" w:rsidRPr="00F53960">
              <w:rPr>
                <w:rFonts w:ascii="Arial" w:hAnsi="Arial"/>
                <w:i w:val="0"/>
              </w:rPr>
              <w:t>брендированных корпоративных подарочных наборов</w:t>
            </w:r>
            <w:r w:rsidR="00FE6851" w:rsidRPr="00F53960">
              <w:rPr>
                <w:rFonts w:ascii="Arial" w:hAnsi="Arial"/>
                <w:i w:val="0"/>
              </w:rPr>
              <w:t xml:space="preserve"> </w:t>
            </w:r>
            <w:r w:rsidRPr="00F53960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F53960">
              <w:rPr>
                <w:rFonts w:ascii="Arial" w:hAnsi="Arial"/>
                <w:i w:val="0"/>
              </w:rPr>
              <w:t xml:space="preserve">аналогичных </w:t>
            </w:r>
            <w:r w:rsidR="006F233E" w:rsidRPr="00F53960">
              <w:rPr>
                <w:rFonts w:ascii="Arial" w:hAnsi="Arial"/>
                <w:i w:val="0"/>
              </w:rPr>
              <w:t>договоров</w:t>
            </w:r>
            <w:r w:rsidR="00FE6851" w:rsidRPr="00F53960">
              <w:rPr>
                <w:rFonts w:ascii="Arial" w:hAnsi="Arial"/>
                <w:i w:val="0"/>
              </w:rPr>
              <w:t xml:space="preserve"> </w:t>
            </w:r>
            <w:r w:rsidRPr="00F53960">
              <w:rPr>
                <w:rFonts w:ascii="Arial" w:hAnsi="Arial"/>
                <w:i w:val="0"/>
              </w:rPr>
              <w:t>за 202</w:t>
            </w:r>
            <w:r w:rsidR="00F5569D" w:rsidRPr="00F53960">
              <w:rPr>
                <w:rFonts w:ascii="Arial" w:hAnsi="Arial"/>
                <w:i w:val="0"/>
              </w:rPr>
              <w:t>3</w:t>
            </w:r>
            <w:r w:rsidRPr="00F53960">
              <w:rPr>
                <w:rFonts w:ascii="Arial" w:hAnsi="Arial"/>
                <w:i w:val="0"/>
              </w:rPr>
              <w:t>-202</w:t>
            </w:r>
            <w:r w:rsidR="00FE6851" w:rsidRPr="00F53960">
              <w:rPr>
                <w:rFonts w:ascii="Arial" w:hAnsi="Arial"/>
                <w:i w:val="0"/>
              </w:rPr>
              <w:t>5</w:t>
            </w:r>
            <w:r w:rsidRPr="00F53960">
              <w:rPr>
                <w:rFonts w:ascii="Arial" w:hAnsi="Arial"/>
                <w:i w:val="0"/>
              </w:rPr>
              <w:t>г.)</w:t>
            </w:r>
            <w:r w:rsidR="006F233E" w:rsidRPr="00F53960">
              <w:rPr>
                <w:rFonts w:ascii="Arial" w:hAnsi="Arial"/>
                <w:i w:val="0"/>
              </w:rPr>
              <w:t xml:space="preserve"> </w:t>
            </w:r>
            <w:r w:rsidR="0017227D" w:rsidRPr="00F53960">
              <w:rPr>
                <w:rFonts w:ascii="Arial" w:hAnsi="Arial"/>
                <w:i w:val="0"/>
              </w:rPr>
              <w:t>-</w:t>
            </w:r>
            <w:r w:rsidR="006F233E" w:rsidRPr="00F53960">
              <w:rPr>
                <w:rFonts w:ascii="Arial" w:hAnsi="Arial"/>
                <w:i w:val="0"/>
              </w:rPr>
              <w:t xml:space="preserve"> </w:t>
            </w:r>
            <w:r w:rsidR="0017227D" w:rsidRPr="00F53960">
              <w:rPr>
                <w:rFonts w:ascii="Arial" w:hAnsi="Arial"/>
                <w:i w:val="0"/>
              </w:rPr>
              <w:t xml:space="preserve">подтвердить опыт выполнения аналогичных </w:t>
            </w:r>
            <w:r w:rsidR="006F233E" w:rsidRPr="00F53960">
              <w:rPr>
                <w:rFonts w:ascii="Arial" w:hAnsi="Arial"/>
                <w:i w:val="0"/>
              </w:rPr>
              <w:t>поставок</w:t>
            </w:r>
            <w:r w:rsidR="0017227D" w:rsidRPr="00F53960">
              <w:rPr>
                <w:rFonts w:ascii="Arial" w:hAnsi="Arial"/>
                <w:i w:val="0"/>
              </w:rPr>
              <w:t xml:space="preserve"> 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3C5BBEF8" w14:textId="4BD36599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задание.</w:t>
            </w:r>
          </w:p>
          <w:p w14:paraId="4F10E6A7" w14:textId="2FA14893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2A0A4" w14:textId="77777777" w:rsidR="00E73C7E" w:rsidRDefault="00E73C7E" w:rsidP="004E72B1">
      <w:pPr>
        <w:spacing w:after="0" w:line="240" w:lineRule="auto"/>
      </w:pPr>
      <w:r>
        <w:separator/>
      </w:r>
    </w:p>
  </w:endnote>
  <w:endnote w:type="continuationSeparator" w:id="0">
    <w:p w14:paraId="22874D99" w14:textId="77777777" w:rsidR="00E73C7E" w:rsidRDefault="00E73C7E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0119EEAF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C7E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2EF42" w14:textId="77777777" w:rsidR="00E73C7E" w:rsidRDefault="00E73C7E" w:rsidP="004E72B1">
      <w:pPr>
        <w:spacing w:after="0" w:line="240" w:lineRule="auto"/>
      </w:pPr>
      <w:r>
        <w:separator/>
      </w:r>
    </w:p>
  </w:footnote>
  <w:footnote w:type="continuationSeparator" w:id="0">
    <w:p w14:paraId="0502197A" w14:textId="77777777" w:rsidR="00E73C7E" w:rsidRDefault="00E73C7E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06970"/>
    <w:rsid w:val="0002017B"/>
    <w:rsid w:val="00033620"/>
    <w:rsid w:val="00045686"/>
    <w:rsid w:val="00057986"/>
    <w:rsid w:val="00064D00"/>
    <w:rsid w:val="00074E9F"/>
    <w:rsid w:val="0008159D"/>
    <w:rsid w:val="00085946"/>
    <w:rsid w:val="000A697C"/>
    <w:rsid w:val="000B0FE0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35445"/>
    <w:rsid w:val="001509C9"/>
    <w:rsid w:val="00156585"/>
    <w:rsid w:val="001709EF"/>
    <w:rsid w:val="0017227D"/>
    <w:rsid w:val="00175273"/>
    <w:rsid w:val="001818F6"/>
    <w:rsid w:val="00186E1C"/>
    <w:rsid w:val="001A79C9"/>
    <w:rsid w:val="001B56C7"/>
    <w:rsid w:val="001D1290"/>
    <w:rsid w:val="001D3B15"/>
    <w:rsid w:val="001D5A35"/>
    <w:rsid w:val="001F232B"/>
    <w:rsid w:val="00213888"/>
    <w:rsid w:val="002141C9"/>
    <w:rsid w:val="00225D91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DA7"/>
    <w:rsid w:val="003832A3"/>
    <w:rsid w:val="00385E5E"/>
    <w:rsid w:val="003A05DF"/>
    <w:rsid w:val="003A4E6A"/>
    <w:rsid w:val="003B0A78"/>
    <w:rsid w:val="003B3469"/>
    <w:rsid w:val="003C35F5"/>
    <w:rsid w:val="003D0F6B"/>
    <w:rsid w:val="003D4F58"/>
    <w:rsid w:val="003F7068"/>
    <w:rsid w:val="00423D55"/>
    <w:rsid w:val="0043634C"/>
    <w:rsid w:val="004419F6"/>
    <w:rsid w:val="004463B2"/>
    <w:rsid w:val="00461E43"/>
    <w:rsid w:val="004756CB"/>
    <w:rsid w:val="004B0B32"/>
    <w:rsid w:val="004B6C32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233E"/>
    <w:rsid w:val="006F48A8"/>
    <w:rsid w:val="007070C5"/>
    <w:rsid w:val="00707742"/>
    <w:rsid w:val="007149FA"/>
    <w:rsid w:val="00725D86"/>
    <w:rsid w:val="00731E6B"/>
    <w:rsid w:val="00733B0B"/>
    <w:rsid w:val="00736FFF"/>
    <w:rsid w:val="00770B9B"/>
    <w:rsid w:val="00772C34"/>
    <w:rsid w:val="00782E65"/>
    <w:rsid w:val="00782FC7"/>
    <w:rsid w:val="00793B25"/>
    <w:rsid w:val="007978E7"/>
    <w:rsid w:val="007B5B92"/>
    <w:rsid w:val="007B702F"/>
    <w:rsid w:val="007C1FBD"/>
    <w:rsid w:val="007D52DA"/>
    <w:rsid w:val="007F7D16"/>
    <w:rsid w:val="00810840"/>
    <w:rsid w:val="0081467A"/>
    <w:rsid w:val="0083126A"/>
    <w:rsid w:val="008351E4"/>
    <w:rsid w:val="008602E0"/>
    <w:rsid w:val="00877750"/>
    <w:rsid w:val="00877C0B"/>
    <w:rsid w:val="00884A8B"/>
    <w:rsid w:val="00892770"/>
    <w:rsid w:val="008960A2"/>
    <w:rsid w:val="008B06D0"/>
    <w:rsid w:val="008B67D7"/>
    <w:rsid w:val="008C2028"/>
    <w:rsid w:val="008E1AF8"/>
    <w:rsid w:val="008E29CB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966"/>
    <w:rsid w:val="00994C27"/>
    <w:rsid w:val="009A123E"/>
    <w:rsid w:val="009B0E96"/>
    <w:rsid w:val="009B125D"/>
    <w:rsid w:val="009E0E02"/>
    <w:rsid w:val="009E2F68"/>
    <w:rsid w:val="009E3B2F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1C92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74F4B"/>
    <w:rsid w:val="00CA2E68"/>
    <w:rsid w:val="00CB2C44"/>
    <w:rsid w:val="00CD0F6D"/>
    <w:rsid w:val="00CD3CB2"/>
    <w:rsid w:val="00CE2FB0"/>
    <w:rsid w:val="00CE6107"/>
    <w:rsid w:val="00CF098A"/>
    <w:rsid w:val="00CF2EF5"/>
    <w:rsid w:val="00D07D1A"/>
    <w:rsid w:val="00D14631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976A9"/>
    <w:rsid w:val="00DB4A97"/>
    <w:rsid w:val="00DC0C80"/>
    <w:rsid w:val="00DC3151"/>
    <w:rsid w:val="00DC7BF4"/>
    <w:rsid w:val="00E11802"/>
    <w:rsid w:val="00E23F78"/>
    <w:rsid w:val="00E31FE6"/>
    <w:rsid w:val="00E55F3A"/>
    <w:rsid w:val="00E60FFB"/>
    <w:rsid w:val="00E6368F"/>
    <w:rsid w:val="00E64279"/>
    <w:rsid w:val="00E668EA"/>
    <w:rsid w:val="00E73C7E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3960"/>
    <w:rsid w:val="00F5569D"/>
    <w:rsid w:val="00F609FC"/>
    <w:rsid w:val="00F6121C"/>
    <w:rsid w:val="00F61487"/>
    <w:rsid w:val="00F63DBD"/>
    <w:rsid w:val="00F74A66"/>
    <w:rsid w:val="00F771E1"/>
    <w:rsid w:val="00F8285E"/>
    <w:rsid w:val="00F852A0"/>
    <w:rsid w:val="00F932D0"/>
    <w:rsid w:val="00F95F26"/>
    <w:rsid w:val="00FA6509"/>
    <w:rsid w:val="00FB7026"/>
    <w:rsid w:val="00FC7856"/>
    <w:rsid w:val="00FD355D"/>
    <w:rsid w:val="00FD4F8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User</cp:lastModifiedBy>
  <cp:revision>14</cp:revision>
  <dcterms:created xsi:type="dcterms:W3CDTF">2025-11-07T06:08:00Z</dcterms:created>
  <dcterms:modified xsi:type="dcterms:W3CDTF">2025-11-11T09:10:00Z</dcterms:modified>
</cp:coreProperties>
</file>